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43FC3" w14:textId="297E7E30" w:rsidR="005F4A71" w:rsidRPr="009401FB" w:rsidRDefault="005154FB" w:rsidP="005154FB">
      <w:pPr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9401FB">
        <w:rPr>
          <w:rFonts w:ascii="Chulabhorn Likit Text Light" w:hAnsi="Chulabhorn Likit Text Light" w:cs="Chulabhorn Likit Text Light"/>
          <w:b/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C957BB" wp14:editId="3FB16807">
                <wp:simplePos x="0" y="0"/>
                <wp:positionH relativeFrom="rightMargin">
                  <wp:align>left</wp:align>
                </wp:positionH>
                <wp:positionV relativeFrom="paragraph">
                  <wp:posOffset>-461507</wp:posOffset>
                </wp:positionV>
                <wp:extent cx="772160" cy="358140"/>
                <wp:effectExtent l="0" t="0" r="8890" b="38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16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223CE" w14:textId="77777777" w:rsidR="002D3922" w:rsidRPr="00BA6D6F" w:rsidRDefault="002D3922" w:rsidP="00D85AD2">
                            <w:pPr>
                              <w:jc w:val="left"/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</w:rPr>
                            </w:pPr>
                            <w:r w:rsidRPr="00BA6D6F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  <w:cs/>
                              </w:rPr>
                              <w:t xml:space="preserve">ก.พ.ว. </w:t>
                            </w:r>
                            <w:r w:rsidR="00F54E3D" w:rsidRPr="00BA6D6F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957BB" id="Rectangle 2" o:spid="_x0000_s1026" style="position:absolute;left:0;text-align:left;margin-left:0;margin-top:-36.35pt;width:60.8pt;height:28.2pt;z-index:25165824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" stroked="f">
                <v:textbox>
                  <w:txbxContent>
                    <w:p w14:paraId="63D223CE" w14:textId="77777777" w:rsidR="002D3922" w:rsidRPr="00BA6D6F" w:rsidRDefault="002D3922" w:rsidP="00D85AD2">
                      <w:pPr>
                        <w:jc w:val="left"/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</w:rPr>
                      </w:pPr>
                      <w:r w:rsidRPr="00BA6D6F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  <w:cs/>
                        </w:rPr>
                        <w:t xml:space="preserve">ก.พ.ว. </w:t>
                      </w:r>
                      <w:r w:rsidR="00F54E3D" w:rsidRPr="00BA6D6F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</w:rPr>
                        <w:t>02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401FB">
        <w:rPr>
          <w:rFonts w:ascii="Chulabhorn Likit Text Light" w:hAnsi="Chulabhorn Likit Text Light" w:cs="Chulabhorn Likit Text Light"/>
          <w:b/>
          <w:bCs/>
          <w:noProof/>
          <w:sz w:val="24"/>
          <w:szCs w:val="24"/>
          <w:lang w:eastAsia="zh-CN"/>
        </w:rPr>
        <w:drawing>
          <wp:inline distT="0" distB="0" distL="0" distR="0" wp14:anchorId="4647CA2C" wp14:editId="2075E234">
            <wp:extent cx="901700" cy="1590142"/>
            <wp:effectExtent l="0" t="0" r="0" b="0"/>
            <wp:docPr id="1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yalAcademy_logo_aw_Blue-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666" cy="160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F04E4" w14:textId="77777777" w:rsidR="002D3922" w:rsidRPr="009401FB" w:rsidRDefault="002D3922" w:rsidP="002D3922">
      <w:pPr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9401FB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แบบประเมินคุณภาพเอกสารประกอบการสอน/เอกสารคำสอน</w:t>
      </w:r>
    </w:p>
    <w:p w14:paraId="60BB6BA1" w14:textId="77777777" w:rsidR="002D3922" w:rsidRPr="009401FB" w:rsidRDefault="002D3922" w:rsidP="002D3922">
      <w:pPr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p w14:paraId="111CE04C" w14:textId="609FB80E" w:rsidR="002D3922" w:rsidRPr="009401FB" w:rsidRDefault="002D3922" w:rsidP="009401FB">
      <w:pPr>
        <w:ind w:left="720" w:firstLine="720"/>
        <w:jc w:val="both"/>
        <w:rPr>
          <w:rFonts w:ascii="Chulabhorn Likit Text Light" w:hAnsi="Chulabhorn Likit Text Light" w:cs="Chulabhorn Likit Text Light"/>
          <w:sz w:val="24"/>
          <w:szCs w:val="24"/>
          <w:cs/>
        </w:rPr>
      </w:pPr>
      <w:r w:rsidRPr="009401FB">
        <w:rPr>
          <w:rFonts w:ascii="Chulabhorn Likit Text Light" w:hAnsi="Chulabhorn Likit Text Light" w:cs="Chulabhorn Likit Text Light"/>
          <w:sz w:val="24"/>
          <w:szCs w:val="24"/>
          <w:cs/>
        </w:rPr>
        <w:t>วิชา................................................</w:t>
      </w:r>
      <w:r w:rsidR="009401FB">
        <w:rPr>
          <w:rFonts w:ascii="Chulabhorn Likit Text Light" w:hAnsi="Chulabhorn Likit Text Light" w:cs="Chulabhorn Likit Text Light" w:hint="cs"/>
          <w:sz w:val="24"/>
          <w:szCs w:val="24"/>
          <w:cs/>
        </w:rPr>
        <w:t>.....</w:t>
      </w:r>
      <w:r w:rsidRPr="009401FB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...........................รหัสวิชา............................</w:t>
      </w:r>
    </w:p>
    <w:p w14:paraId="1BD5912A" w14:textId="6A64DDCE" w:rsidR="002D3922" w:rsidRPr="009401FB" w:rsidRDefault="002D3922" w:rsidP="009401FB">
      <w:pPr>
        <w:ind w:left="720" w:firstLine="720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9401FB">
        <w:rPr>
          <w:rFonts w:ascii="Chulabhorn Likit Text Light" w:hAnsi="Chulabhorn Likit Text Light" w:cs="Chulabhorn Likit Text Light"/>
          <w:sz w:val="24"/>
          <w:szCs w:val="24"/>
          <w:cs/>
        </w:rPr>
        <w:t>ชื่อผู้เสนอขอกำหนดตำแหน่งวิชาการ.......................................</w:t>
      </w:r>
      <w:r w:rsidR="009401FB">
        <w:rPr>
          <w:rFonts w:ascii="Chulabhorn Likit Text Light" w:hAnsi="Chulabhorn Likit Text Light" w:cs="Chulabhorn Likit Text Light" w:hint="cs"/>
          <w:sz w:val="24"/>
          <w:szCs w:val="24"/>
          <w:cs/>
        </w:rPr>
        <w:t>.</w:t>
      </w:r>
      <w:r w:rsidRPr="009401FB">
        <w:rPr>
          <w:rFonts w:ascii="Chulabhorn Likit Text Light" w:hAnsi="Chulabhorn Likit Text Light" w:cs="Chulabhorn Likit Text Light"/>
          <w:sz w:val="24"/>
          <w:szCs w:val="24"/>
          <w:cs/>
        </w:rPr>
        <w:t>..................</w:t>
      </w:r>
    </w:p>
    <w:p w14:paraId="6B2EABA8" w14:textId="77777777" w:rsidR="002D3922" w:rsidRPr="009401FB" w:rsidRDefault="002D3922" w:rsidP="009401FB">
      <w:pPr>
        <w:ind w:left="720" w:firstLine="720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9401FB">
        <w:rPr>
          <w:rFonts w:ascii="Chulabhorn Likit Text Light" w:hAnsi="Chulabhorn Likit Text Light" w:cs="Chulabhorn Likit Text Light"/>
          <w:sz w:val="24"/>
          <w:szCs w:val="24"/>
          <w:cs/>
        </w:rPr>
        <w:t>อาจารย์ประจำหลักสูตร.....................................................................................</w:t>
      </w:r>
    </w:p>
    <w:p w14:paraId="787C3D18" w14:textId="77777777" w:rsidR="002D3922" w:rsidRPr="009401FB" w:rsidRDefault="002D3922" w:rsidP="009401FB">
      <w:pPr>
        <w:spacing w:after="240"/>
        <w:ind w:left="720" w:firstLine="720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9401FB">
        <w:rPr>
          <w:rFonts w:ascii="Chulabhorn Likit Text Light" w:hAnsi="Chulabhorn Likit Text Light" w:cs="Chulabhorn Likit Text Light"/>
          <w:sz w:val="24"/>
          <w:szCs w:val="24"/>
          <w:cs/>
        </w:rPr>
        <w:t>ประเภทผลงาน</w:t>
      </w:r>
      <w:r w:rsidRPr="009401F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401FB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9401FB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เอกสารประกอบการสอน</w:t>
      </w:r>
      <w:r w:rsidRPr="009401F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401FB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9401FB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เอกสารคำสอน</w:t>
      </w:r>
    </w:p>
    <w:p w14:paraId="5140C5AB" w14:textId="77777777" w:rsidR="002D3922" w:rsidRPr="009401FB" w:rsidRDefault="002D3922" w:rsidP="002D3922">
      <w:pPr>
        <w:ind w:left="720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9401FB">
        <w:rPr>
          <w:rFonts w:ascii="Chulabhorn Likit Text Light" w:hAnsi="Chulabhorn Likit Text Light" w:cs="Chulabhorn Likit Text Light"/>
          <w:sz w:val="24"/>
          <w:szCs w:val="24"/>
          <w:cs/>
        </w:rPr>
        <w:t>ขอกำหนดตำแหน่งทางวิชาการระดับ</w:t>
      </w:r>
    </w:p>
    <w:p w14:paraId="3CEC0604" w14:textId="77777777" w:rsidR="002D3922" w:rsidRPr="009401FB" w:rsidRDefault="002D3922" w:rsidP="002D3922">
      <w:pPr>
        <w:ind w:left="720" w:firstLine="720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9401FB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9401FB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ผู้ช่วยศาสตราจารย์ ในสาขาวิชา...................................................................</w:t>
      </w:r>
    </w:p>
    <w:p w14:paraId="45AF9993" w14:textId="77777777" w:rsidR="002D3922" w:rsidRPr="009401FB" w:rsidRDefault="002D3922" w:rsidP="002D3922">
      <w:pPr>
        <w:ind w:left="720" w:firstLine="720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9401FB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9401FB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รองศาสตราจารย์ ในสาขาวิชา......................................................................</w:t>
      </w:r>
    </w:p>
    <w:p w14:paraId="7CA3793C" w14:textId="1D7D9088" w:rsidR="002D3922" w:rsidRPr="009401FB" w:rsidRDefault="002D3922" w:rsidP="002D3922">
      <w:pPr>
        <w:ind w:left="720" w:firstLine="720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9401FB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9401FB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อื่นๆ ในสาขาวิชา.......................................................................</w:t>
      </w:r>
      <w:r w:rsidR="009401FB">
        <w:rPr>
          <w:rFonts w:ascii="Chulabhorn Likit Text Light" w:hAnsi="Chulabhorn Likit Text Light" w:cs="Chulabhorn Likit Text Light" w:hint="cs"/>
          <w:sz w:val="24"/>
          <w:szCs w:val="24"/>
          <w:cs/>
        </w:rPr>
        <w:t>......</w:t>
      </w:r>
      <w:r w:rsidRPr="009401FB">
        <w:rPr>
          <w:rFonts w:ascii="Chulabhorn Likit Text Light" w:hAnsi="Chulabhorn Likit Text Light" w:cs="Chulabhorn Likit Text Light"/>
          <w:sz w:val="24"/>
          <w:szCs w:val="24"/>
          <w:cs/>
        </w:rPr>
        <w:t>...................</w:t>
      </w:r>
    </w:p>
    <w:p w14:paraId="266EF506" w14:textId="77777777" w:rsidR="002D3922" w:rsidRPr="009401FB" w:rsidRDefault="002D3922" w:rsidP="002D3922">
      <w:pPr>
        <w:ind w:left="720" w:firstLine="720"/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tbl>
      <w:tblPr>
        <w:tblStyle w:val="TableGrid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248"/>
        <w:gridCol w:w="810"/>
        <w:gridCol w:w="810"/>
        <w:gridCol w:w="779"/>
        <w:gridCol w:w="851"/>
        <w:gridCol w:w="1417"/>
      </w:tblGrid>
      <w:tr w:rsidR="002D3922" w:rsidRPr="009401FB" w14:paraId="42C943DB" w14:textId="77777777" w:rsidTr="009401FB">
        <w:tc>
          <w:tcPr>
            <w:tcW w:w="6248" w:type="dxa"/>
            <w:vMerge w:val="restart"/>
            <w:shd w:val="clear" w:color="auto" w:fill="F2F2F2" w:themeFill="background1" w:themeFillShade="F2"/>
            <w:vAlign w:val="center"/>
          </w:tcPr>
          <w:p w14:paraId="09BAB555" w14:textId="77777777" w:rsidR="002D3922" w:rsidRPr="009401FB" w:rsidRDefault="002D3922" w:rsidP="002D3922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9401FB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รายการประเมิน</w:t>
            </w:r>
          </w:p>
        </w:tc>
        <w:tc>
          <w:tcPr>
            <w:tcW w:w="4667" w:type="dxa"/>
            <w:gridSpan w:val="5"/>
            <w:shd w:val="clear" w:color="auto" w:fill="F2F2F2" w:themeFill="background1" w:themeFillShade="F2"/>
          </w:tcPr>
          <w:p w14:paraId="5ACB42A9" w14:textId="77777777" w:rsidR="002D3922" w:rsidRPr="009401FB" w:rsidRDefault="002D3922" w:rsidP="002D3922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9401FB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ระดับความคิดเห็น</w:t>
            </w:r>
          </w:p>
        </w:tc>
      </w:tr>
      <w:tr w:rsidR="002D3922" w:rsidRPr="009401FB" w14:paraId="5A889211" w14:textId="77777777" w:rsidTr="009401FB">
        <w:trPr>
          <w:trHeight w:val="848"/>
        </w:trPr>
        <w:tc>
          <w:tcPr>
            <w:tcW w:w="6248" w:type="dxa"/>
            <w:vMerge/>
          </w:tcPr>
          <w:p w14:paraId="3E3D0911" w14:textId="77777777" w:rsidR="002D3922" w:rsidRPr="009401FB" w:rsidRDefault="002D3922" w:rsidP="002D3922">
            <w:pPr>
              <w:jc w:val="both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4691A937" w14:textId="77777777" w:rsidR="002D3922" w:rsidRPr="009401FB" w:rsidRDefault="002D3922" w:rsidP="002D3922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9401FB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ดีเด่น</w:t>
            </w:r>
          </w:p>
          <w:p w14:paraId="5D158D3A" w14:textId="77777777" w:rsidR="002D3922" w:rsidRPr="009401FB" w:rsidRDefault="002D3922" w:rsidP="002D3922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9401FB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5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1ED7D9A4" w14:textId="77777777" w:rsidR="002D3922" w:rsidRPr="009401FB" w:rsidRDefault="002D3922" w:rsidP="002D3922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9401FB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ดีมาก</w:t>
            </w:r>
          </w:p>
          <w:p w14:paraId="59C52DD0" w14:textId="77777777" w:rsidR="002D3922" w:rsidRPr="009401FB" w:rsidRDefault="002D3922" w:rsidP="002D3922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9401FB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4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7C7B581B" w14:textId="77777777" w:rsidR="002D3922" w:rsidRPr="009401FB" w:rsidRDefault="002D3922" w:rsidP="002D3922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9401FB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ดี</w:t>
            </w:r>
          </w:p>
          <w:p w14:paraId="22EFF1F5" w14:textId="77777777" w:rsidR="002D3922" w:rsidRPr="009401FB" w:rsidRDefault="002D3922" w:rsidP="002D3922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9401FB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3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A21F814" w14:textId="77777777" w:rsidR="002D3922" w:rsidRPr="009401FB" w:rsidRDefault="002D3922" w:rsidP="002D3922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9401FB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พอใช้</w:t>
            </w:r>
          </w:p>
          <w:p w14:paraId="3436FA52" w14:textId="77777777" w:rsidR="002D3922" w:rsidRPr="009401FB" w:rsidRDefault="002D3922" w:rsidP="002D3922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9401FB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2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C2DFA93" w14:textId="77777777" w:rsidR="002D3922" w:rsidRPr="009401FB" w:rsidRDefault="002D3922" w:rsidP="002D3922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9401FB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ต้องปรับปรุง</w:t>
            </w:r>
          </w:p>
          <w:p w14:paraId="4AF2AAA0" w14:textId="77777777" w:rsidR="002D3922" w:rsidRPr="009401FB" w:rsidRDefault="002D3922" w:rsidP="002D3922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9401FB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1</w:t>
            </w:r>
          </w:p>
        </w:tc>
      </w:tr>
      <w:tr w:rsidR="002D3922" w:rsidRPr="009401FB" w14:paraId="38BC93BE" w14:textId="77777777" w:rsidTr="009401FB">
        <w:tc>
          <w:tcPr>
            <w:tcW w:w="6248" w:type="dxa"/>
            <w:vAlign w:val="center"/>
          </w:tcPr>
          <w:p w14:paraId="44587D21" w14:textId="3888D236" w:rsidR="002D3922" w:rsidRPr="009401FB" w:rsidRDefault="002D3922" w:rsidP="009401FB">
            <w:pPr>
              <w:tabs>
                <w:tab w:val="left" w:pos="1165"/>
              </w:tabs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9401FB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1. เนื้อหาสาระทางวิชาการถูกต้อง และครบถ้วนสมบูรณ์</w:t>
            </w:r>
            <w:r w:rsidR="009401FB"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 xml:space="preserve">         </w:t>
            </w:r>
            <w:r w:rsidRPr="009401FB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ตามประมวลรายวิชา</w:t>
            </w:r>
          </w:p>
        </w:tc>
        <w:tc>
          <w:tcPr>
            <w:tcW w:w="810" w:type="dxa"/>
          </w:tcPr>
          <w:p w14:paraId="11C5247F" w14:textId="77777777" w:rsidR="002D3922" w:rsidRPr="009401FB" w:rsidRDefault="002D3922" w:rsidP="002D3922">
            <w:pPr>
              <w:jc w:val="both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810" w:type="dxa"/>
          </w:tcPr>
          <w:p w14:paraId="5315D6E1" w14:textId="77777777" w:rsidR="002D3922" w:rsidRPr="009401FB" w:rsidRDefault="002D3922" w:rsidP="002D3922">
            <w:pPr>
              <w:jc w:val="both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779" w:type="dxa"/>
          </w:tcPr>
          <w:p w14:paraId="07E15F2B" w14:textId="77777777" w:rsidR="002D3922" w:rsidRPr="009401FB" w:rsidRDefault="002D3922" w:rsidP="002D3922">
            <w:pPr>
              <w:jc w:val="both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0C9789" w14:textId="77777777" w:rsidR="002D3922" w:rsidRPr="009401FB" w:rsidRDefault="002D3922" w:rsidP="002D3922">
            <w:pPr>
              <w:jc w:val="both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1E5556" w14:textId="77777777" w:rsidR="002D3922" w:rsidRPr="009401FB" w:rsidRDefault="002D3922" w:rsidP="002D3922">
            <w:pPr>
              <w:jc w:val="both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2D3922" w:rsidRPr="009401FB" w14:paraId="273E68BE" w14:textId="77777777" w:rsidTr="009401FB">
        <w:tc>
          <w:tcPr>
            <w:tcW w:w="6248" w:type="dxa"/>
            <w:vAlign w:val="center"/>
          </w:tcPr>
          <w:p w14:paraId="357CAF26" w14:textId="77777777" w:rsidR="002D3922" w:rsidRPr="009401FB" w:rsidRDefault="002D3922" w:rsidP="009401FB">
            <w:pPr>
              <w:tabs>
                <w:tab w:val="left" w:pos="1165"/>
              </w:tabs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9401FB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2. เนื้อหาสาระทางวิชาการทันสมัย และ/หรือเป็นความรู้ใหม่ที่เป็นประโยชน์ต่อการเรียนการสอน</w:t>
            </w:r>
          </w:p>
        </w:tc>
        <w:tc>
          <w:tcPr>
            <w:tcW w:w="810" w:type="dxa"/>
          </w:tcPr>
          <w:p w14:paraId="0B581774" w14:textId="77777777" w:rsidR="002D3922" w:rsidRPr="009401FB" w:rsidRDefault="002D3922" w:rsidP="002D3922">
            <w:pPr>
              <w:jc w:val="both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810" w:type="dxa"/>
          </w:tcPr>
          <w:p w14:paraId="4D887E07" w14:textId="77777777" w:rsidR="002D3922" w:rsidRPr="009401FB" w:rsidRDefault="002D3922" w:rsidP="002D3922">
            <w:pPr>
              <w:jc w:val="both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779" w:type="dxa"/>
          </w:tcPr>
          <w:p w14:paraId="0857B7ED" w14:textId="77777777" w:rsidR="002D3922" w:rsidRPr="009401FB" w:rsidRDefault="002D3922" w:rsidP="002D3922">
            <w:pPr>
              <w:jc w:val="both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851" w:type="dxa"/>
          </w:tcPr>
          <w:p w14:paraId="2837A95C" w14:textId="77777777" w:rsidR="002D3922" w:rsidRPr="009401FB" w:rsidRDefault="002D3922" w:rsidP="002D3922">
            <w:pPr>
              <w:jc w:val="both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68F2FA" w14:textId="77777777" w:rsidR="002D3922" w:rsidRPr="009401FB" w:rsidRDefault="002D3922" w:rsidP="002D3922">
            <w:pPr>
              <w:jc w:val="both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2D3922" w:rsidRPr="009401FB" w14:paraId="74771049" w14:textId="77777777" w:rsidTr="009401FB">
        <w:tc>
          <w:tcPr>
            <w:tcW w:w="6248" w:type="dxa"/>
            <w:vAlign w:val="center"/>
          </w:tcPr>
          <w:p w14:paraId="204507AF" w14:textId="77777777" w:rsidR="002D3922" w:rsidRPr="009401FB" w:rsidRDefault="002D3922" w:rsidP="009401FB">
            <w:pPr>
              <w:tabs>
                <w:tab w:val="left" w:pos="1165"/>
              </w:tabs>
              <w:jc w:val="left"/>
              <w:rPr>
                <w:rFonts w:ascii="Chulabhorn Likit Text Light" w:hAnsi="Chulabhorn Likit Text Light" w:cs="Chulabhorn Likit Text Light"/>
                <w:spacing w:val="-8"/>
                <w:sz w:val="24"/>
                <w:szCs w:val="24"/>
              </w:rPr>
            </w:pPr>
            <w:r w:rsidRPr="009401FB">
              <w:rPr>
                <w:rFonts w:ascii="Chulabhorn Likit Text Light" w:hAnsi="Chulabhorn Likit Text Light" w:cs="Chulabhorn Likit Text Light"/>
                <w:spacing w:val="-8"/>
                <w:sz w:val="24"/>
                <w:szCs w:val="24"/>
                <w:cs/>
              </w:rPr>
              <w:t>3. แนวคิดและการนำเสนอชัดเจนเป็นประโยชน์ต่อการเรียนการสอน</w:t>
            </w:r>
          </w:p>
        </w:tc>
        <w:tc>
          <w:tcPr>
            <w:tcW w:w="810" w:type="dxa"/>
          </w:tcPr>
          <w:p w14:paraId="13448311" w14:textId="77777777" w:rsidR="002D3922" w:rsidRPr="009401FB" w:rsidRDefault="002D3922" w:rsidP="002D3922">
            <w:pPr>
              <w:jc w:val="both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810" w:type="dxa"/>
          </w:tcPr>
          <w:p w14:paraId="4664E962" w14:textId="77777777" w:rsidR="002D3922" w:rsidRPr="009401FB" w:rsidRDefault="002D3922" w:rsidP="002D3922">
            <w:pPr>
              <w:jc w:val="both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779" w:type="dxa"/>
          </w:tcPr>
          <w:p w14:paraId="285A3603" w14:textId="77777777" w:rsidR="002D3922" w:rsidRPr="009401FB" w:rsidRDefault="002D3922" w:rsidP="002D3922">
            <w:pPr>
              <w:jc w:val="both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D6C9AA" w14:textId="77777777" w:rsidR="002D3922" w:rsidRPr="009401FB" w:rsidRDefault="002D3922" w:rsidP="002D3922">
            <w:pPr>
              <w:jc w:val="both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03378D" w14:textId="77777777" w:rsidR="002D3922" w:rsidRPr="009401FB" w:rsidRDefault="002D3922" w:rsidP="002D3922">
            <w:pPr>
              <w:jc w:val="both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2D3922" w:rsidRPr="009401FB" w14:paraId="188ABADE" w14:textId="77777777" w:rsidTr="009401FB">
        <w:tc>
          <w:tcPr>
            <w:tcW w:w="6248" w:type="dxa"/>
            <w:vAlign w:val="center"/>
          </w:tcPr>
          <w:p w14:paraId="16B8A84C" w14:textId="30737F2B" w:rsidR="002D3922" w:rsidRPr="009401FB" w:rsidRDefault="002D3922" w:rsidP="009401FB">
            <w:pPr>
              <w:tabs>
                <w:tab w:val="left" w:pos="1165"/>
              </w:tabs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9401FB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4. การเรียบเรียงเนื้อหาสาระที่ชัดเจนตามลำดับ ไม่สับสน สามารถทำให้ผู้อ่านติดตามเนื้อหาของผลงานได้โดยสะดวก และมีความเชื่อมโยงของหัวข้อ ตลอดจนมีการอ้างอิง</w:t>
            </w:r>
            <w:r w:rsidR="00452945" w:rsidRPr="009401FB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ตามหลักการเขียน</w:t>
            </w:r>
            <w:r w:rsidR="009401FB"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 xml:space="preserve">     </w:t>
            </w:r>
            <w:r w:rsidR="00452945" w:rsidRPr="009401FB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บรรนานุกรม</w:t>
            </w:r>
          </w:p>
        </w:tc>
        <w:tc>
          <w:tcPr>
            <w:tcW w:w="810" w:type="dxa"/>
          </w:tcPr>
          <w:p w14:paraId="451D351D" w14:textId="77777777" w:rsidR="002D3922" w:rsidRPr="009401FB" w:rsidRDefault="002D3922" w:rsidP="002D3922">
            <w:pPr>
              <w:jc w:val="both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810" w:type="dxa"/>
          </w:tcPr>
          <w:p w14:paraId="0C8B7AA5" w14:textId="77777777" w:rsidR="002D3922" w:rsidRPr="009401FB" w:rsidRDefault="002D3922" w:rsidP="002D3922">
            <w:pPr>
              <w:jc w:val="both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779" w:type="dxa"/>
          </w:tcPr>
          <w:p w14:paraId="5DECCF00" w14:textId="77777777" w:rsidR="002D3922" w:rsidRPr="009401FB" w:rsidRDefault="002D3922" w:rsidP="002D3922">
            <w:pPr>
              <w:jc w:val="both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CE22A4" w14:textId="77777777" w:rsidR="002D3922" w:rsidRPr="009401FB" w:rsidRDefault="002D3922" w:rsidP="002D3922">
            <w:pPr>
              <w:jc w:val="both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13E024" w14:textId="77777777" w:rsidR="002D3922" w:rsidRPr="009401FB" w:rsidRDefault="002D3922" w:rsidP="002D3922">
            <w:pPr>
              <w:jc w:val="both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2D3922" w:rsidRPr="009401FB" w14:paraId="1AB38FE0" w14:textId="77777777" w:rsidTr="009401FB">
        <w:tc>
          <w:tcPr>
            <w:tcW w:w="6248" w:type="dxa"/>
            <w:vAlign w:val="center"/>
          </w:tcPr>
          <w:p w14:paraId="1D2F9ECF" w14:textId="77777777" w:rsidR="002D3922" w:rsidRPr="009401FB" w:rsidRDefault="002D3922" w:rsidP="009401FB">
            <w:pPr>
              <w:tabs>
                <w:tab w:val="left" w:pos="1165"/>
              </w:tabs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9401FB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5. การใช้ภาษาที่ชัดเจนถูกต้องตามหลักภาษา</w:t>
            </w:r>
          </w:p>
        </w:tc>
        <w:tc>
          <w:tcPr>
            <w:tcW w:w="810" w:type="dxa"/>
          </w:tcPr>
          <w:p w14:paraId="46EC1B9A" w14:textId="77777777" w:rsidR="002D3922" w:rsidRPr="009401FB" w:rsidRDefault="002D3922" w:rsidP="002D3922">
            <w:pPr>
              <w:jc w:val="both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810" w:type="dxa"/>
          </w:tcPr>
          <w:p w14:paraId="6AEBC9D2" w14:textId="77777777" w:rsidR="002D3922" w:rsidRPr="009401FB" w:rsidRDefault="002D3922" w:rsidP="002D3922">
            <w:pPr>
              <w:jc w:val="both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779" w:type="dxa"/>
          </w:tcPr>
          <w:p w14:paraId="72AA6630" w14:textId="77777777" w:rsidR="002D3922" w:rsidRPr="009401FB" w:rsidRDefault="002D3922" w:rsidP="002D3922">
            <w:pPr>
              <w:jc w:val="both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851" w:type="dxa"/>
          </w:tcPr>
          <w:p w14:paraId="0E1F24AB" w14:textId="77777777" w:rsidR="002D3922" w:rsidRPr="009401FB" w:rsidRDefault="002D3922" w:rsidP="002D3922">
            <w:pPr>
              <w:jc w:val="both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CE76E1" w14:textId="77777777" w:rsidR="002D3922" w:rsidRPr="009401FB" w:rsidRDefault="002D3922" w:rsidP="002D3922">
            <w:pPr>
              <w:jc w:val="both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2D3922" w:rsidRPr="009401FB" w14:paraId="2407F630" w14:textId="77777777" w:rsidTr="009401FB">
        <w:tc>
          <w:tcPr>
            <w:tcW w:w="6248" w:type="dxa"/>
            <w:vAlign w:val="center"/>
          </w:tcPr>
          <w:p w14:paraId="75A33AB2" w14:textId="6689BFCC" w:rsidR="005154FB" w:rsidRPr="009401FB" w:rsidRDefault="002D3922" w:rsidP="009401FB">
            <w:pPr>
              <w:tabs>
                <w:tab w:val="left" w:pos="1165"/>
              </w:tabs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9401FB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6</w:t>
            </w:r>
            <w:r w:rsidR="004B5FDC" w:rsidRPr="009401FB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. กระตุ้นให้</w:t>
            </w:r>
            <w:r w:rsidRPr="009401FB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เกิดความคิดและการค้นคว้าอย่างต่อเนื่อง</w:t>
            </w:r>
            <w:r w:rsidR="00D147AF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120FB2F5" w14:textId="77777777" w:rsidR="002D3922" w:rsidRPr="009401FB" w:rsidRDefault="002D3922" w:rsidP="002D3922">
            <w:pPr>
              <w:jc w:val="both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810" w:type="dxa"/>
          </w:tcPr>
          <w:p w14:paraId="7F5110E1" w14:textId="77777777" w:rsidR="002D3922" w:rsidRPr="009401FB" w:rsidRDefault="002D3922" w:rsidP="002D3922">
            <w:pPr>
              <w:jc w:val="both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779" w:type="dxa"/>
          </w:tcPr>
          <w:p w14:paraId="64018A90" w14:textId="77777777" w:rsidR="002D3922" w:rsidRPr="009401FB" w:rsidRDefault="002D3922" w:rsidP="002D3922">
            <w:pPr>
              <w:jc w:val="both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2D95D9" w14:textId="77777777" w:rsidR="002D3922" w:rsidRPr="009401FB" w:rsidRDefault="002D3922" w:rsidP="002D3922">
            <w:pPr>
              <w:jc w:val="both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DA7003" w14:textId="77777777" w:rsidR="002D3922" w:rsidRPr="009401FB" w:rsidRDefault="002D3922" w:rsidP="002D3922">
            <w:pPr>
              <w:jc w:val="both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</w:tbl>
    <w:p w14:paraId="0A58125C" w14:textId="6B26F0E3" w:rsidR="009401FB" w:rsidRDefault="009401FB" w:rsidP="0007051D">
      <w:pPr>
        <w:jc w:val="both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p w14:paraId="4FF41D37" w14:textId="77777777" w:rsidR="009401FB" w:rsidRDefault="009401FB" w:rsidP="0007051D">
      <w:pPr>
        <w:jc w:val="both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p w14:paraId="1CA69F95" w14:textId="60582397" w:rsidR="002D3922" w:rsidRPr="009401FB" w:rsidRDefault="0007051D" w:rsidP="0007051D">
      <w:pPr>
        <w:jc w:val="both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9401FB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lastRenderedPageBreak/>
        <w:t>สรุประดับคุณภาพโดยรวมของเอกสารประกอบการสอน</w:t>
      </w:r>
      <w:r w:rsidR="009401FB">
        <w:rPr>
          <w:rFonts w:ascii="Chulabhorn Likit Text Light" w:hAnsi="Chulabhorn Likit Text Light" w:cs="Chulabhorn Likit Text Light" w:hint="cs"/>
          <w:b/>
          <w:bCs/>
          <w:sz w:val="24"/>
          <w:szCs w:val="24"/>
          <w:cs/>
        </w:rPr>
        <w:t xml:space="preserve"> </w:t>
      </w:r>
      <w:r w:rsidRPr="009401FB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/</w:t>
      </w:r>
      <w:r w:rsidR="009401FB">
        <w:rPr>
          <w:rFonts w:ascii="Chulabhorn Likit Text Light" w:hAnsi="Chulabhorn Likit Text Light" w:cs="Chulabhorn Likit Text Light" w:hint="cs"/>
          <w:b/>
          <w:bCs/>
          <w:sz w:val="24"/>
          <w:szCs w:val="24"/>
          <w:cs/>
        </w:rPr>
        <w:t xml:space="preserve"> </w:t>
      </w:r>
      <w:r w:rsidRPr="009401FB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เอกสารคำสอน</w:t>
      </w:r>
      <w:r w:rsidR="009401FB">
        <w:rPr>
          <w:rFonts w:ascii="Chulabhorn Likit Text Light" w:hAnsi="Chulabhorn Likit Text Light" w:cs="Chulabhorn Likit Text Light" w:hint="cs"/>
          <w:b/>
          <w:bCs/>
          <w:sz w:val="24"/>
          <w:szCs w:val="24"/>
          <w:cs/>
        </w:rPr>
        <w:t xml:space="preserve"> </w:t>
      </w:r>
      <w:r w:rsidRPr="009401FB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อยู่ในเกณฑ์</w:t>
      </w:r>
    </w:p>
    <w:p w14:paraId="3F44EA00" w14:textId="77777777" w:rsidR="0007051D" w:rsidRPr="009401FB" w:rsidRDefault="0007051D" w:rsidP="0007051D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9401FB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9401FB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9401FB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ดีเด่น </w:t>
      </w:r>
      <w:r w:rsidRPr="009401FB">
        <w:rPr>
          <w:rFonts w:ascii="Chulabhorn Likit Text Light" w:hAnsi="Chulabhorn Likit Text Light" w:cs="Chulabhorn Likit Text Light"/>
          <w:sz w:val="24"/>
          <w:szCs w:val="24"/>
        </w:rPr>
        <w:t xml:space="preserve">(27-30 </w:t>
      </w:r>
      <w:r w:rsidRPr="009401FB">
        <w:rPr>
          <w:rFonts w:ascii="Chulabhorn Likit Text Light" w:hAnsi="Chulabhorn Likit Text Light" w:cs="Chulabhorn Likit Text Light"/>
          <w:sz w:val="24"/>
          <w:szCs w:val="24"/>
          <w:cs/>
        </w:rPr>
        <w:t>คะแนน</w:t>
      </w:r>
      <w:r w:rsidRPr="009401FB">
        <w:rPr>
          <w:rFonts w:ascii="Chulabhorn Likit Text Light" w:hAnsi="Chulabhorn Likit Text Light" w:cs="Chulabhorn Likit Text Light"/>
          <w:sz w:val="24"/>
          <w:szCs w:val="24"/>
        </w:rPr>
        <w:t>)</w:t>
      </w:r>
      <w:r w:rsidRPr="009401F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401F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401FB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9401FB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ดีมาก (24-26 คะแนน)</w:t>
      </w:r>
    </w:p>
    <w:p w14:paraId="51D1D7CB" w14:textId="77777777" w:rsidR="0007051D" w:rsidRPr="009401FB" w:rsidRDefault="0007051D" w:rsidP="0007051D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9401F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401FB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9401FB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ดี (21-23 คะแนน)</w:t>
      </w:r>
      <w:r w:rsidRPr="009401F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401F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401F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401FB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9401FB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พอใช้ (ต่ำกว่า 21 คะแนน)</w:t>
      </w:r>
    </w:p>
    <w:p w14:paraId="7A505FC2" w14:textId="77777777" w:rsidR="00727806" w:rsidRPr="009401FB" w:rsidRDefault="00727806" w:rsidP="0007051D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78768D95" w14:textId="77777777" w:rsidR="0007051D" w:rsidRPr="009401FB" w:rsidRDefault="0007051D" w:rsidP="0007051D">
      <w:pPr>
        <w:tabs>
          <w:tab w:val="left" w:pos="1165"/>
        </w:tabs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</w:pPr>
      <w:r w:rsidRPr="009401FB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ข้อคิดเห็น/ข้อเสนอแนะเพิ่มเติม</w:t>
      </w:r>
    </w:p>
    <w:p w14:paraId="772293EC" w14:textId="77777777" w:rsidR="0007051D" w:rsidRPr="009401FB" w:rsidRDefault="0007051D" w:rsidP="0007051D">
      <w:pPr>
        <w:tabs>
          <w:tab w:val="left" w:pos="1165"/>
        </w:tabs>
        <w:jc w:val="left"/>
        <w:rPr>
          <w:rFonts w:ascii="Chulabhorn Likit Text Light" w:hAnsi="Chulabhorn Likit Text Light" w:cs="Chulabhorn Likit Text Light"/>
          <w:sz w:val="24"/>
          <w:szCs w:val="24"/>
          <w:cs/>
        </w:rPr>
      </w:pPr>
      <w:r w:rsidRPr="009401FB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491BC40" w14:textId="77777777" w:rsidR="0007051D" w:rsidRPr="009401FB" w:rsidRDefault="0007051D" w:rsidP="0007051D">
      <w:pPr>
        <w:tabs>
          <w:tab w:val="left" w:pos="1165"/>
        </w:tabs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9401FB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5EF8BEF" w14:textId="77777777" w:rsidR="0007051D" w:rsidRPr="009401FB" w:rsidRDefault="0007051D" w:rsidP="0007051D">
      <w:pPr>
        <w:tabs>
          <w:tab w:val="left" w:pos="1165"/>
        </w:tabs>
        <w:jc w:val="left"/>
        <w:rPr>
          <w:rFonts w:ascii="Chulabhorn Likit Text Light" w:hAnsi="Chulabhorn Likit Text Light" w:cs="Chulabhorn Likit Text Light"/>
          <w:sz w:val="24"/>
          <w:szCs w:val="24"/>
          <w:cs/>
        </w:rPr>
      </w:pPr>
      <w:r w:rsidRPr="009401FB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1D841DE" w14:textId="77777777" w:rsidR="0007051D" w:rsidRPr="009401FB" w:rsidRDefault="0007051D" w:rsidP="0007051D">
      <w:pPr>
        <w:tabs>
          <w:tab w:val="left" w:pos="1165"/>
        </w:tabs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9401FB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063A6A8" w14:textId="77777777" w:rsidR="0007051D" w:rsidRPr="009401FB" w:rsidRDefault="0007051D" w:rsidP="0007051D">
      <w:pPr>
        <w:tabs>
          <w:tab w:val="left" w:pos="1165"/>
        </w:tabs>
        <w:ind w:left="720"/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9401F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401F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401F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401F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401F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19FD600A" w14:textId="5F30A652" w:rsidR="0007051D" w:rsidRPr="009401FB" w:rsidRDefault="0007051D" w:rsidP="0007051D">
      <w:pPr>
        <w:tabs>
          <w:tab w:val="left" w:pos="1165"/>
        </w:tabs>
        <w:ind w:left="720"/>
        <w:jc w:val="left"/>
        <w:rPr>
          <w:rFonts w:ascii="Chulabhorn Likit Text Light" w:hAnsi="Chulabhorn Likit Text Light" w:cs="Chulabhorn Likit Text Light"/>
          <w:sz w:val="24"/>
          <w:szCs w:val="24"/>
        </w:rPr>
      </w:pPr>
    </w:p>
    <w:p w14:paraId="68696F14" w14:textId="2FD7438F" w:rsidR="00211CC8" w:rsidRPr="009401FB" w:rsidRDefault="00211CC8" w:rsidP="0007051D">
      <w:pPr>
        <w:tabs>
          <w:tab w:val="left" w:pos="1165"/>
        </w:tabs>
        <w:ind w:left="720"/>
        <w:jc w:val="left"/>
        <w:rPr>
          <w:rFonts w:ascii="Chulabhorn Likit Text Light" w:hAnsi="Chulabhorn Likit Text Light" w:cs="Chulabhorn Likit Text Light"/>
          <w:sz w:val="24"/>
          <w:szCs w:val="24"/>
        </w:rPr>
      </w:pPr>
    </w:p>
    <w:p w14:paraId="70479100" w14:textId="77777777" w:rsidR="00211CC8" w:rsidRPr="009401FB" w:rsidRDefault="00211CC8" w:rsidP="009401FB">
      <w:pPr>
        <w:tabs>
          <w:tab w:val="left" w:pos="1165"/>
        </w:tabs>
        <w:spacing w:line="276" w:lineRule="auto"/>
        <w:ind w:left="720"/>
        <w:jc w:val="left"/>
        <w:rPr>
          <w:rFonts w:ascii="Chulabhorn Likit Text Light" w:hAnsi="Chulabhorn Likit Text Light" w:cs="Chulabhorn Likit Text Light"/>
          <w:sz w:val="24"/>
          <w:szCs w:val="24"/>
        </w:rPr>
      </w:pPr>
    </w:p>
    <w:p w14:paraId="285A0D6A" w14:textId="15E88E8B" w:rsidR="0007051D" w:rsidRPr="009401FB" w:rsidRDefault="0007051D" w:rsidP="009401FB">
      <w:pPr>
        <w:tabs>
          <w:tab w:val="left" w:pos="1165"/>
        </w:tabs>
        <w:spacing w:line="276" w:lineRule="auto"/>
        <w:ind w:left="720"/>
        <w:rPr>
          <w:rFonts w:ascii="Chulabhorn Likit Text Light" w:hAnsi="Chulabhorn Likit Text Light" w:cs="Chulabhorn Likit Text Light"/>
          <w:sz w:val="24"/>
          <w:szCs w:val="24"/>
        </w:rPr>
      </w:pPr>
      <w:r w:rsidRPr="009401F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401F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401F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401F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401F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401F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5154FB" w:rsidRPr="009401F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401FB">
        <w:rPr>
          <w:rFonts w:ascii="Chulabhorn Likit Text Light" w:hAnsi="Chulabhorn Likit Text Light" w:cs="Chulabhorn Likit Text Light"/>
          <w:sz w:val="24"/>
          <w:szCs w:val="24"/>
          <w:cs/>
        </w:rPr>
        <w:t>ลงชื่อ..........</w:t>
      </w:r>
      <w:r w:rsidR="005154FB" w:rsidRPr="009401FB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</w:t>
      </w:r>
      <w:r w:rsidRPr="009401FB">
        <w:rPr>
          <w:rFonts w:ascii="Chulabhorn Likit Text Light" w:hAnsi="Chulabhorn Likit Text Light" w:cs="Chulabhorn Likit Text Light"/>
          <w:sz w:val="24"/>
          <w:szCs w:val="24"/>
          <w:cs/>
        </w:rPr>
        <w:t>.................</w:t>
      </w:r>
      <w:r w:rsidR="005154FB" w:rsidRPr="009401FB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........... </w:t>
      </w:r>
      <w:r w:rsidRPr="009401FB">
        <w:rPr>
          <w:rFonts w:ascii="Chulabhorn Likit Text Light" w:hAnsi="Chulabhorn Likit Text Light" w:cs="Chulabhorn Likit Text Light"/>
          <w:sz w:val="24"/>
          <w:szCs w:val="24"/>
          <w:cs/>
        </w:rPr>
        <w:br/>
        <w:t xml:space="preserve">                                                                    (........</w:t>
      </w:r>
      <w:r w:rsidR="005154FB" w:rsidRPr="009401FB">
        <w:rPr>
          <w:rFonts w:ascii="Chulabhorn Likit Text Light" w:hAnsi="Chulabhorn Likit Text Light" w:cs="Chulabhorn Likit Text Light"/>
          <w:sz w:val="24"/>
          <w:szCs w:val="24"/>
          <w:cs/>
        </w:rPr>
        <w:t>.................</w:t>
      </w:r>
      <w:r w:rsidRPr="009401FB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.........................................)</w:t>
      </w:r>
    </w:p>
    <w:p w14:paraId="21C174AD" w14:textId="16E2D887" w:rsidR="0007051D" w:rsidRPr="009401FB" w:rsidRDefault="0007051D" w:rsidP="009401FB">
      <w:pPr>
        <w:spacing w:line="276" w:lineRule="auto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9401FB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                                                                              </w:t>
      </w:r>
      <w:r w:rsidR="00044D50" w:rsidRPr="009401FB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9401FB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     </w:t>
      </w:r>
      <w:r w:rsidRPr="009401FB">
        <w:rPr>
          <w:rFonts w:ascii="Chulabhorn Likit Text Light" w:hAnsi="Chulabhorn Likit Text Light" w:cs="Chulabhorn Likit Text Light"/>
          <w:sz w:val="24"/>
          <w:szCs w:val="24"/>
          <w:cs/>
        </w:rPr>
        <w:t>อนุกรรมการประเมินผลการสอน</w:t>
      </w:r>
      <w:r w:rsidRPr="009401FB">
        <w:rPr>
          <w:rFonts w:ascii="Chulabhorn Likit Text Light" w:hAnsi="Chulabhorn Likit Text Light" w:cs="Chulabhorn Likit Text Light"/>
          <w:sz w:val="24"/>
          <w:szCs w:val="24"/>
          <w:cs/>
        </w:rPr>
        <w:br/>
        <w:t xml:space="preserve">                                                                        </w:t>
      </w:r>
      <w:r w:rsidR="009401FB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    </w:t>
      </w:r>
      <w:r w:rsidRPr="009401FB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วันที่............เดือน..................................พ.ศ..............</w:t>
      </w:r>
    </w:p>
    <w:p w14:paraId="15A5CA2C" w14:textId="77777777" w:rsidR="002D3922" w:rsidRPr="009401FB" w:rsidRDefault="002D3922" w:rsidP="002D3922">
      <w:pPr>
        <w:ind w:left="720" w:firstLine="720"/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1449ABBD" w14:textId="77777777" w:rsidR="002D3922" w:rsidRPr="009401FB" w:rsidRDefault="002D3922" w:rsidP="002D3922">
      <w:pPr>
        <w:ind w:left="720" w:firstLine="720"/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694E3C83" w14:textId="77777777" w:rsidR="002D3922" w:rsidRPr="009401FB" w:rsidRDefault="002D3922" w:rsidP="002D3922">
      <w:pPr>
        <w:ind w:left="720" w:firstLine="720"/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79745909" w14:textId="77777777" w:rsidR="002D3922" w:rsidRPr="009401FB" w:rsidRDefault="002D3922" w:rsidP="002D3922">
      <w:pPr>
        <w:ind w:left="720" w:firstLine="720"/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7F889A3D" w14:textId="77777777" w:rsidR="002D3922" w:rsidRPr="009401FB" w:rsidRDefault="002D3922" w:rsidP="002D3922">
      <w:pPr>
        <w:ind w:left="720" w:firstLine="720"/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36920C9F" w14:textId="77777777" w:rsidR="002D3922" w:rsidRPr="009401FB" w:rsidRDefault="002D3922" w:rsidP="002D3922">
      <w:pPr>
        <w:ind w:left="720" w:firstLine="720"/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1BFB1059" w14:textId="77777777" w:rsidR="002D3922" w:rsidRPr="009401FB" w:rsidRDefault="002D3922" w:rsidP="002D3922">
      <w:pPr>
        <w:ind w:left="720" w:firstLine="720"/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09AEDEFB" w14:textId="77777777" w:rsidR="002D3922" w:rsidRPr="009401FB" w:rsidRDefault="002D3922" w:rsidP="002D3922">
      <w:pPr>
        <w:ind w:left="720" w:firstLine="720"/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14AD02F3" w14:textId="77777777" w:rsidR="002D3922" w:rsidRPr="009401FB" w:rsidRDefault="002D3922" w:rsidP="002D3922">
      <w:pPr>
        <w:ind w:left="720" w:firstLine="720"/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64388814" w14:textId="042D76BB" w:rsidR="00AF2079" w:rsidRPr="009401FB" w:rsidRDefault="00AF2079" w:rsidP="00211CC8">
      <w:pPr>
        <w:tabs>
          <w:tab w:val="left" w:pos="360"/>
        </w:tabs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sectPr w:rsidR="00AF2079" w:rsidRPr="009401FB" w:rsidSect="00A801BE">
      <w:footerReference w:type="default" r:id="rId10"/>
      <w:headerReference w:type="first" r:id="rId11"/>
      <w:pgSz w:w="12240" w:h="15840"/>
      <w:pgMar w:top="900" w:right="1440" w:bottom="1440" w:left="1440" w:header="0" w:footer="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C3B33" w14:textId="77777777" w:rsidR="000034CF" w:rsidRDefault="000034CF" w:rsidP="007E2E2A">
      <w:r>
        <w:separator/>
      </w:r>
    </w:p>
  </w:endnote>
  <w:endnote w:type="continuationSeparator" w:id="0">
    <w:p w14:paraId="2E33783C" w14:textId="77777777" w:rsidR="000034CF" w:rsidRDefault="000034CF" w:rsidP="007E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hulabhorn Likit Text Light">
    <w:panose1 w:val="00000400000000000000"/>
    <w:charset w:val="00"/>
    <w:family w:val="modern"/>
    <w:notTrueType/>
    <w:pitch w:val="variable"/>
    <w:sig w:usb0="01000003" w:usb1="1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hulabhorn Likit Text Light" w:hAnsi="Chulabhorn Likit Text Light" w:cs="Chulabhorn Likit Text Light"/>
        <w:sz w:val="18"/>
        <w:szCs w:val="18"/>
      </w:rPr>
      <w:id w:val="5543585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AEA8A2" w14:textId="77777777" w:rsidR="00BE5F05" w:rsidRPr="009401FB" w:rsidRDefault="002C0700">
        <w:pPr>
          <w:pStyle w:val="Footer"/>
          <w:rPr>
            <w:rFonts w:ascii="Chulabhorn Likit Text Light" w:hAnsi="Chulabhorn Likit Text Light" w:cs="Chulabhorn Likit Text Light"/>
            <w:noProof/>
            <w:sz w:val="18"/>
            <w:szCs w:val="18"/>
          </w:rPr>
        </w:pPr>
        <w:r w:rsidRPr="009401FB">
          <w:rPr>
            <w:rFonts w:ascii="Chulabhorn Likit Text Light" w:hAnsi="Chulabhorn Likit Text Light" w:cs="Chulabhorn Likit Text Light"/>
            <w:sz w:val="18"/>
            <w:szCs w:val="18"/>
          </w:rPr>
          <w:fldChar w:fldCharType="begin"/>
        </w:r>
        <w:r w:rsidRPr="009401FB">
          <w:rPr>
            <w:rFonts w:ascii="Chulabhorn Likit Text Light" w:hAnsi="Chulabhorn Likit Text Light" w:cs="Chulabhorn Likit Text Light"/>
            <w:sz w:val="18"/>
            <w:szCs w:val="18"/>
          </w:rPr>
          <w:instrText xml:space="preserve"> PAGE   \* MERGEFORMAT </w:instrText>
        </w:r>
        <w:r w:rsidRPr="009401FB">
          <w:rPr>
            <w:rFonts w:ascii="Chulabhorn Likit Text Light" w:hAnsi="Chulabhorn Likit Text Light" w:cs="Chulabhorn Likit Text Light"/>
            <w:sz w:val="18"/>
            <w:szCs w:val="18"/>
          </w:rPr>
          <w:fldChar w:fldCharType="separate"/>
        </w:r>
        <w:r w:rsidR="00452945" w:rsidRPr="009401FB">
          <w:rPr>
            <w:rFonts w:ascii="Chulabhorn Likit Text Light" w:hAnsi="Chulabhorn Likit Text Light" w:cs="Chulabhorn Likit Text Light"/>
            <w:noProof/>
            <w:sz w:val="18"/>
            <w:szCs w:val="18"/>
          </w:rPr>
          <w:t>2</w:t>
        </w:r>
        <w:r w:rsidRPr="009401FB">
          <w:rPr>
            <w:rFonts w:ascii="Chulabhorn Likit Text Light" w:hAnsi="Chulabhorn Likit Text Light" w:cs="Chulabhorn Likit Text Light"/>
            <w:noProof/>
            <w:sz w:val="18"/>
            <w:szCs w:val="18"/>
          </w:rPr>
          <w:fldChar w:fldCharType="end"/>
        </w:r>
      </w:p>
      <w:p w14:paraId="6D6702FC" w14:textId="612C0452" w:rsidR="002C0700" w:rsidRPr="009401FB" w:rsidRDefault="000034CF">
        <w:pPr>
          <w:pStyle w:val="Footer"/>
          <w:rPr>
            <w:rFonts w:ascii="Chulabhorn Likit Text Light" w:hAnsi="Chulabhorn Likit Text Light" w:cs="Chulabhorn Likit Text Light"/>
            <w:sz w:val="18"/>
            <w:szCs w:val="18"/>
          </w:rPr>
        </w:pPr>
      </w:p>
    </w:sdtContent>
  </w:sdt>
  <w:p w14:paraId="4892BFE6" w14:textId="77777777" w:rsidR="00A222DD" w:rsidRPr="009401FB" w:rsidRDefault="00A222DD" w:rsidP="00A222DD">
    <w:pPr>
      <w:pStyle w:val="Footer"/>
      <w:tabs>
        <w:tab w:val="right" w:pos="9900"/>
      </w:tabs>
      <w:ind w:right="-540"/>
      <w:jc w:val="right"/>
      <w:rPr>
        <w:rFonts w:ascii="Chulabhorn Likit Text Light" w:hAnsi="Chulabhorn Likit Text Light" w:cs="Chulabhorn Likit Text Light"/>
        <w:sz w:val="18"/>
        <w:szCs w:val="18"/>
      </w:rPr>
    </w:pPr>
    <w:r w:rsidRPr="009401FB">
      <w:rPr>
        <w:rFonts w:ascii="Chulabhorn Likit Text Light" w:hAnsi="Chulabhorn Likit Text Light" w:cs="Chulabhorn Likit Text Light"/>
        <w:sz w:val="18"/>
        <w:szCs w:val="18"/>
        <w:cs/>
      </w:rPr>
      <w:t xml:space="preserve">แบบ ก.พ.ว. </w:t>
    </w:r>
    <w:r w:rsidRPr="009401FB">
      <w:rPr>
        <w:rFonts w:ascii="Chulabhorn Likit Text Light" w:hAnsi="Chulabhorn Likit Text Light" w:cs="Chulabhorn Likit Text Light"/>
        <w:sz w:val="18"/>
        <w:szCs w:val="18"/>
      </w:rPr>
      <w:t xml:space="preserve">: </w:t>
    </w:r>
    <w:r w:rsidRPr="009401FB">
      <w:rPr>
        <w:rFonts w:ascii="Chulabhorn Likit Text Light" w:hAnsi="Chulabhorn Likit Text Light" w:cs="Chulabhorn Likit Text Light"/>
        <w:sz w:val="18"/>
        <w:szCs w:val="18"/>
        <w:cs/>
      </w:rPr>
      <w:t>ได้รับการอนุมัติจากคณะกรรมการพิจารณาตำแหน่งทางวิชาการ ในการประชุมครั้งที่ 7/2562 เมื่อวันที่ 28 สิงหาคม 2562</w:t>
    </w:r>
  </w:p>
  <w:p w14:paraId="76B58D0D" w14:textId="012E4F64" w:rsidR="007E2E2A" w:rsidRPr="001054E6" w:rsidRDefault="007E2E2A" w:rsidP="00BE5F05">
    <w:pPr>
      <w:pStyle w:val="Footer"/>
      <w:tabs>
        <w:tab w:val="right" w:pos="9900"/>
      </w:tabs>
      <w:ind w:right="-540"/>
      <w:jc w:val="left"/>
      <w:rPr>
        <w:rFonts w:cs="TH SarabunPS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601CA" w14:textId="77777777" w:rsidR="000034CF" w:rsidRDefault="000034CF" w:rsidP="007E2E2A">
      <w:r>
        <w:separator/>
      </w:r>
    </w:p>
  </w:footnote>
  <w:footnote w:type="continuationSeparator" w:id="0">
    <w:p w14:paraId="2D79A04E" w14:textId="77777777" w:rsidR="000034CF" w:rsidRDefault="000034CF" w:rsidP="007E2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304994"/>
      <w:docPartObj>
        <w:docPartGallery w:val="Page Numbers (Top of Page)"/>
        <w:docPartUnique/>
      </w:docPartObj>
    </w:sdtPr>
    <w:sdtEndPr/>
    <w:sdtContent>
      <w:p w14:paraId="1443C20F" w14:textId="77777777" w:rsidR="007E2E2A" w:rsidRDefault="00C86F66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2E2A" w:rsidRPr="007E2E2A">
          <w:rPr>
            <w:rFonts w:cs="TH SarabunPSK"/>
            <w:noProof/>
            <w:szCs w:val="32"/>
            <w:cs/>
            <w:lang w:val="th-TH"/>
          </w:rPr>
          <w:t>1</w:t>
        </w:r>
        <w:r>
          <w:rPr>
            <w:rFonts w:cs="TH SarabunPSK"/>
            <w:noProof/>
            <w:szCs w:val="32"/>
            <w:lang w:val="th-TH"/>
          </w:rPr>
          <w:fldChar w:fldCharType="end"/>
        </w:r>
      </w:p>
    </w:sdtContent>
  </w:sdt>
  <w:p w14:paraId="067866DC" w14:textId="77777777" w:rsidR="007E2E2A" w:rsidRDefault="007E2E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922"/>
    <w:rsid w:val="000034CF"/>
    <w:rsid w:val="00044D50"/>
    <w:rsid w:val="00050D5E"/>
    <w:rsid w:val="0007051D"/>
    <w:rsid w:val="000D39A6"/>
    <w:rsid w:val="000E528E"/>
    <w:rsid w:val="001054E6"/>
    <w:rsid w:val="001A365A"/>
    <w:rsid w:val="001B3BFC"/>
    <w:rsid w:val="00211CC8"/>
    <w:rsid w:val="002C0700"/>
    <w:rsid w:val="002D3922"/>
    <w:rsid w:val="002F55C0"/>
    <w:rsid w:val="00336440"/>
    <w:rsid w:val="004277CA"/>
    <w:rsid w:val="00452945"/>
    <w:rsid w:val="00477236"/>
    <w:rsid w:val="004B0C6D"/>
    <w:rsid w:val="004B5FDC"/>
    <w:rsid w:val="004C168D"/>
    <w:rsid w:val="004F0534"/>
    <w:rsid w:val="005154FB"/>
    <w:rsid w:val="005266DA"/>
    <w:rsid w:val="00591E0E"/>
    <w:rsid w:val="005F4A71"/>
    <w:rsid w:val="006306B2"/>
    <w:rsid w:val="00650D33"/>
    <w:rsid w:val="00663C49"/>
    <w:rsid w:val="00673E0D"/>
    <w:rsid w:val="006C213C"/>
    <w:rsid w:val="006F38B4"/>
    <w:rsid w:val="00722BF6"/>
    <w:rsid w:val="00727806"/>
    <w:rsid w:val="00742DF7"/>
    <w:rsid w:val="0076053F"/>
    <w:rsid w:val="00774D25"/>
    <w:rsid w:val="007E2E2A"/>
    <w:rsid w:val="007F49CF"/>
    <w:rsid w:val="00826E00"/>
    <w:rsid w:val="00834D55"/>
    <w:rsid w:val="008446FF"/>
    <w:rsid w:val="00867C86"/>
    <w:rsid w:val="00895979"/>
    <w:rsid w:val="008A2202"/>
    <w:rsid w:val="008B1BAA"/>
    <w:rsid w:val="009401FB"/>
    <w:rsid w:val="009412D9"/>
    <w:rsid w:val="00971717"/>
    <w:rsid w:val="009B7858"/>
    <w:rsid w:val="009C64E5"/>
    <w:rsid w:val="009E1F3F"/>
    <w:rsid w:val="00A05FFD"/>
    <w:rsid w:val="00A222DD"/>
    <w:rsid w:val="00A801BE"/>
    <w:rsid w:val="00AA6121"/>
    <w:rsid w:val="00AF2079"/>
    <w:rsid w:val="00B97EB3"/>
    <w:rsid w:val="00BA6D6F"/>
    <w:rsid w:val="00BE5F05"/>
    <w:rsid w:val="00C72B32"/>
    <w:rsid w:val="00C74258"/>
    <w:rsid w:val="00C83BA8"/>
    <w:rsid w:val="00C86F66"/>
    <w:rsid w:val="00CF0F01"/>
    <w:rsid w:val="00D147AF"/>
    <w:rsid w:val="00D6069A"/>
    <w:rsid w:val="00D85AD2"/>
    <w:rsid w:val="00DA4F48"/>
    <w:rsid w:val="00DE0E7E"/>
    <w:rsid w:val="00E35B8E"/>
    <w:rsid w:val="00EF41C6"/>
    <w:rsid w:val="00F07FE0"/>
    <w:rsid w:val="00F22D32"/>
    <w:rsid w:val="00F54E3D"/>
    <w:rsid w:val="00FB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88914"/>
  <w15:docId w15:val="{9CA99336-3699-46DF-808E-F1875053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922"/>
    <w:pPr>
      <w:spacing w:after="0" w:line="240" w:lineRule="auto"/>
      <w:jc w:val="center"/>
    </w:pPr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922"/>
    <w:pPr>
      <w:spacing w:after="0" w:line="240" w:lineRule="auto"/>
      <w:jc w:val="center"/>
    </w:pPr>
    <w:rPr>
      <w:rFonts w:ascii="TH SarabunPSK" w:hAnsi="TH SarabunPSK" w:cs="TH SarabunPSK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E2E2A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E2E2A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7E2E2A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E2E2A"/>
    <w:rPr>
      <w:rFonts w:ascii="TH SarabunPSK" w:hAnsi="TH SarabunPSK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dc7ca4-3f6a-4bfd-9072-8716b259d56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907FB67F1D804884376DC91AE78B02" ma:contentTypeVersion="15" ma:contentTypeDescription="Create a new document." ma:contentTypeScope="" ma:versionID="b6f4a69c112708551025de027d58bf17">
  <xsd:schema xmlns:xsd="http://www.w3.org/2001/XMLSchema" xmlns:xs="http://www.w3.org/2001/XMLSchema" xmlns:p="http://schemas.microsoft.com/office/2006/metadata/properties" xmlns:ns3="e5dc7ca4-3f6a-4bfd-9072-8716b259d56e" xmlns:ns4="8b627afd-5b63-4052-8376-483433e52a06" targetNamespace="http://schemas.microsoft.com/office/2006/metadata/properties" ma:root="true" ma:fieldsID="9ba4424d14792d77e9a09f4fbdb62fc7" ns3:_="" ns4:_="">
    <xsd:import namespace="e5dc7ca4-3f6a-4bfd-9072-8716b259d56e"/>
    <xsd:import namespace="8b627afd-5b63-4052-8376-483433e52a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c7ca4-3f6a-4bfd-9072-8716b259d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27afd-5b63-4052-8376-483433e52a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F2CD1C-F36F-4848-9A70-1A10E16AEF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BFFE1A-F0B3-4854-9C19-14BD21038507}">
  <ds:schemaRefs>
    <ds:schemaRef ds:uri="http://schemas.microsoft.com/office/2006/metadata/properties"/>
    <ds:schemaRef ds:uri="http://schemas.microsoft.com/office/infopath/2007/PartnerControls"/>
    <ds:schemaRef ds:uri="e5dc7ca4-3f6a-4bfd-9072-8716b259d56e"/>
  </ds:schemaRefs>
</ds:datastoreItem>
</file>

<file path=customXml/itemProps3.xml><?xml version="1.0" encoding="utf-8"?>
<ds:datastoreItem xmlns:ds="http://schemas.openxmlformats.org/officeDocument/2006/customXml" ds:itemID="{013203EB-3F3D-4242-A774-A9DEE1524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c7ca4-3f6a-4bfd-9072-8716b259d56e"/>
    <ds:schemaRef ds:uri="8b627afd-5b63-4052-8376-483433e52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Saranya Chantarakong</cp:lastModifiedBy>
  <cp:revision>4</cp:revision>
  <cp:lastPrinted>2018-02-09T05:50:00Z</cp:lastPrinted>
  <dcterms:created xsi:type="dcterms:W3CDTF">2023-10-20T04:29:00Z</dcterms:created>
  <dcterms:modified xsi:type="dcterms:W3CDTF">2023-10-26T06:22:00Z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0x0101009B907FB67F1D804884376DC91AE78B02</vt:lpwstr>
  </property>
</Properties>
</file>